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9A" w:rsidRDefault="0031529A" w:rsidP="0031529A">
      <w:pPr>
        <w:rPr>
          <w:rFonts w:ascii="Arial" w:hAnsi="Arial" w:cs="Arial"/>
          <w:sz w:val="22"/>
          <w:szCs w:val="22"/>
        </w:rPr>
      </w:pPr>
    </w:p>
    <w:p w:rsidR="00D03A01" w:rsidRDefault="00C627B8" w:rsidP="0031529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="0031529A">
        <w:rPr>
          <w:rFonts w:ascii="Arial" w:hAnsi="Arial" w:cs="Arial"/>
          <w:sz w:val="16"/>
          <w:szCs w:val="16"/>
        </w:rPr>
        <w:t>Załącznik nr 1   do zapytania ofertowego</w:t>
      </w:r>
      <w:r w:rsidR="00335297">
        <w:rPr>
          <w:rFonts w:ascii="Arial" w:hAnsi="Arial" w:cs="Arial"/>
          <w:sz w:val="16"/>
          <w:szCs w:val="16"/>
        </w:rPr>
        <w:t xml:space="preserve"> </w:t>
      </w:r>
    </w:p>
    <w:p w:rsidR="0031529A" w:rsidRDefault="004C7978" w:rsidP="00D03A01">
      <w:pPr>
        <w:ind w:left="2124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18</w:t>
      </w:r>
      <w:r w:rsidR="00335297">
        <w:rPr>
          <w:rFonts w:ascii="Arial" w:hAnsi="Arial" w:cs="Arial"/>
          <w:sz w:val="16"/>
          <w:szCs w:val="16"/>
        </w:rPr>
        <w:t>.12.2018</w:t>
      </w:r>
      <w:r w:rsidR="00C627B8">
        <w:rPr>
          <w:rFonts w:ascii="Arial" w:hAnsi="Arial" w:cs="Arial"/>
          <w:sz w:val="16"/>
          <w:szCs w:val="16"/>
        </w:rPr>
        <w:t xml:space="preserve"> r. </w:t>
      </w:r>
    </w:p>
    <w:p w:rsidR="0031529A" w:rsidRPr="003D0CCB" w:rsidRDefault="0031529A" w:rsidP="0031529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</w:t>
      </w:r>
    </w:p>
    <w:p w:rsidR="0031529A" w:rsidRPr="00665497" w:rsidRDefault="00476F0A" w:rsidP="00C627B8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</w:rPr>
      </w:pPr>
      <w:r w:rsidRPr="00665497">
        <w:rPr>
          <w:rFonts w:ascii="Arial" w:hAnsi="Arial" w:cs="Arial"/>
          <w:b/>
          <w:bCs/>
          <w:kern w:val="36"/>
        </w:rPr>
        <w:t xml:space="preserve">Opieka weterynaryjna kotów wolno żyjących oraz w szczególnych przypadkach  sterylizacja, kastracja psów i kotów które zostały znalezione i przygarnięte przez nowego właściciela </w:t>
      </w:r>
      <w:r w:rsidR="007607B2" w:rsidRPr="00665497">
        <w:rPr>
          <w:rFonts w:ascii="Arial" w:hAnsi="Arial" w:cs="Arial"/>
          <w:b/>
          <w:bCs/>
          <w:kern w:val="36"/>
        </w:rPr>
        <w:t>( zwierzę dostarczone do gabinetu wraz z pisemną zgodą Gminy Skarbimierz na przeprowadzenie zabiegu )</w:t>
      </w:r>
    </w:p>
    <w:tbl>
      <w:tblPr>
        <w:tblpPr w:leftFromText="141" w:rightFromText="141" w:vertAnchor="text" w:horzAnchor="margin" w:tblpXSpec="center" w:tblpY="101"/>
        <w:tblW w:w="11500" w:type="dxa"/>
        <w:tblCellMar>
          <w:left w:w="70" w:type="dxa"/>
          <w:right w:w="70" w:type="dxa"/>
        </w:tblCellMar>
        <w:tblLook w:val="04A0"/>
      </w:tblPr>
      <w:tblGrid>
        <w:gridCol w:w="920"/>
        <w:gridCol w:w="7980"/>
        <w:gridCol w:w="2600"/>
      </w:tblGrid>
      <w:tr w:rsidR="00D03A01" w:rsidRPr="00665497" w:rsidTr="00D03A01">
        <w:trPr>
          <w:trHeight w:val="144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665497">
              <w:rPr>
                <w:rFonts w:ascii="Arial" w:hAnsi="Arial" w:cs="Arial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7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Przedmiot zamówienia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Jednostkowa cena brutto usługi (zł)</w:t>
            </w:r>
          </w:p>
        </w:tc>
      </w:tr>
      <w:tr w:rsidR="00D03A01" w:rsidRPr="00665497" w:rsidTr="00D03A0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Sterylizacja kotki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607B2" w:rsidRPr="00665497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384A86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Kastracja kota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7607B2" w:rsidRPr="00665497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384A86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Sterylizacja suki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7607B2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384A86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Kastracja psa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7607B2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D03A01" w:rsidRPr="00665497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384A86" w:rsidP="00482F9E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Us</w:t>
            </w:r>
            <w:r w:rsidR="00482F9E" w:rsidRPr="00665497">
              <w:rPr>
                <w:rFonts w:ascii="Arial" w:hAnsi="Arial" w:cs="Arial"/>
                <w:color w:val="000000"/>
              </w:rPr>
              <w:t xml:space="preserve">unięcie kleszcza kotu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7607B2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D03A01" w:rsidRPr="00665497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384A86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 xml:space="preserve">Płukanie jamy brzusznej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7607B2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D03A01" w:rsidRPr="00665497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7607B2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</w:rPr>
              <w:t>S</w:t>
            </w:r>
            <w:r w:rsidR="00384A86" w:rsidRPr="00665497">
              <w:rPr>
                <w:rFonts w:ascii="Arial" w:hAnsi="Arial" w:cs="Arial"/>
              </w:rPr>
              <w:t>zczepienie ko</w:t>
            </w:r>
            <w:r w:rsidR="009F47FA">
              <w:rPr>
                <w:rFonts w:ascii="Arial" w:hAnsi="Arial" w:cs="Arial"/>
              </w:rPr>
              <w:t>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7607B2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D03A01" w:rsidRPr="00665497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7607B2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</w:rPr>
              <w:t>O</w:t>
            </w:r>
            <w:r w:rsidR="00384A86" w:rsidRPr="00665497">
              <w:rPr>
                <w:rFonts w:ascii="Arial" w:hAnsi="Arial" w:cs="Arial"/>
              </w:rPr>
              <w:t>drobaczenie kota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7607B2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D03A01" w:rsidRPr="00665497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7607B2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</w:rPr>
              <w:t>O</w:t>
            </w:r>
            <w:r w:rsidR="00384A86" w:rsidRPr="00665497">
              <w:rPr>
                <w:rFonts w:ascii="Arial" w:hAnsi="Arial" w:cs="Arial"/>
              </w:rPr>
              <w:t>dpchlenie kota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7607B2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D03A01" w:rsidRPr="00665497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7607B2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</w:rPr>
              <w:t>B</w:t>
            </w:r>
            <w:r w:rsidR="00384A86" w:rsidRPr="00665497">
              <w:rPr>
                <w:rFonts w:ascii="Arial" w:hAnsi="Arial" w:cs="Arial"/>
              </w:rPr>
              <w:t>adanie USG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654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4A86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A86" w:rsidRPr="00665497" w:rsidRDefault="004C7978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A86" w:rsidRPr="00665497" w:rsidRDefault="007607B2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</w:rPr>
              <w:t>B</w:t>
            </w:r>
            <w:r w:rsidR="00384A86" w:rsidRPr="00665497">
              <w:rPr>
                <w:rFonts w:ascii="Arial" w:hAnsi="Arial" w:cs="Arial"/>
              </w:rPr>
              <w:t>adanie krwi (hematologia</w:t>
            </w:r>
            <w:r w:rsidR="00476F0A" w:rsidRPr="00665497">
              <w:rPr>
                <w:rFonts w:ascii="Arial" w:hAnsi="Arial" w:cs="Arial"/>
              </w:rPr>
              <w:t>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A86" w:rsidRPr="00665497" w:rsidRDefault="00384A86" w:rsidP="00D03A01">
            <w:pPr>
              <w:rPr>
                <w:rFonts w:ascii="Arial" w:hAnsi="Arial" w:cs="Arial"/>
                <w:color w:val="000000"/>
              </w:rPr>
            </w:pPr>
          </w:p>
        </w:tc>
      </w:tr>
      <w:tr w:rsidR="00384A86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A86" w:rsidRPr="00665497" w:rsidRDefault="00384A86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A86" w:rsidRPr="00665497" w:rsidRDefault="00384A86" w:rsidP="00D03A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A86" w:rsidRPr="00665497" w:rsidRDefault="00384A86" w:rsidP="00D03A01">
            <w:pPr>
              <w:rPr>
                <w:rFonts w:ascii="Arial" w:hAnsi="Arial" w:cs="Arial"/>
                <w:color w:val="000000"/>
              </w:rPr>
            </w:pPr>
          </w:p>
        </w:tc>
      </w:tr>
      <w:tr w:rsidR="00384A86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A86" w:rsidRPr="00665497" w:rsidRDefault="004C7978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  <w:r w:rsidR="006C1CB3" w:rsidRPr="00665497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A86" w:rsidRPr="00665497" w:rsidRDefault="006C1CB3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Eutanazja kota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A86" w:rsidRPr="00665497" w:rsidRDefault="00384A86" w:rsidP="00D03A01">
            <w:pPr>
              <w:rPr>
                <w:rFonts w:ascii="Arial" w:hAnsi="Arial" w:cs="Arial"/>
                <w:color w:val="000000"/>
              </w:rPr>
            </w:pPr>
          </w:p>
        </w:tc>
      </w:tr>
      <w:tr w:rsidR="00384A86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A86" w:rsidRPr="00665497" w:rsidRDefault="00384A86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A86" w:rsidRPr="00665497" w:rsidRDefault="00384A86" w:rsidP="00D03A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A86" w:rsidRPr="00665497" w:rsidRDefault="00384A86" w:rsidP="00D03A01">
            <w:pPr>
              <w:rPr>
                <w:rFonts w:ascii="Arial" w:hAnsi="Arial" w:cs="Arial"/>
                <w:color w:val="000000"/>
              </w:rPr>
            </w:pPr>
          </w:p>
        </w:tc>
      </w:tr>
      <w:tr w:rsidR="004C7978" w:rsidRPr="00665497" w:rsidTr="00665497">
        <w:trPr>
          <w:trHeight w:val="6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978" w:rsidRDefault="004C7978" w:rsidP="006C1CB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13.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978" w:rsidRDefault="004C7978" w:rsidP="004C7978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Eutanazja psa</w:t>
            </w:r>
          </w:p>
          <w:p w:rsidR="004C7978" w:rsidRPr="00665497" w:rsidRDefault="004C7978" w:rsidP="00D03A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978" w:rsidRPr="00665497" w:rsidRDefault="004C7978" w:rsidP="00D03A01">
            <w:pPr>
              <w:rPr>
                <w:rFonts w:ascii="Arial" w:hAnsi="Arial" w:cs="Arial"/>
                <w:color w:val="000000"/>
              </w:rPr>
            </w:pPr>
          </w:p>
        </w:tc>
      </w:tr>
      <w:tr w:rsidR="00D03A01" w:rsidRPr="00665497" w:rsidTr="00665497">
        <w:trPr>
          <w:trHeight w:val="6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4C7978" w:rsidP="006C1CB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14.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497" w:rsidRDefault="00665497" w:rsidP="00D03A01">
            <w:pPr>
              <w:rPr>
                <w:rFonts w:ascii="Arial" w:hAnsi="Arial" w:cs="Arial"/>
                <w:color w:val="000000"/>
              </w:rPr>
            </w:pPr>
          </w:p>
          <w:p w:rsidR="00665497" w:rsidRDefault="00665497" w:rsidP="00D03A01">
            <w:pPr>
              <w:rPr>
                <w:rFonts w:ascii="Arial" w:hAnsi="Arial" w:cs="Arial"/>
                <w:color w:val="000000"/>
              </w:rPr>
            </w:pPr>
          </w:p>
          <w:p w:rsidR="00665497" w:rsidRDefault="004C7978" w:rsidP="00D03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Usypianie ślepych miotów</w:t>
            </w:r>
          </w:p>
          <w:p w:rsidR="00665497" w:rsidRPr="00665497" w:rsidRDefault="00665497" w:rsidP="00D03A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  <w:tr w:rsidR="00D03A01" w:rsidRPr="00665497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78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410"/>
              <w:gridCol w:w="4410"/>
            </w:tblGrid>
            <w:tr w:rsidR="00D03A01" w:rsidRPr="00665497" w:rsidTr="00106257">
              <w:trPr>
                <w:trHeight w:val="315"/>
              </w:trPr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A01" w:rsidRPr="00665497" w:rsidRDefault="00D03A01" w:rsidP="00A55D8A">
                  <w:pPr>
                    <w:framePr w:hSpace="141" w:wrap="around" w:vAnchor="text" w:hAnchor="margin" w:xAlign="center" w:y="101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665497">
                    <w:rPr>
                      <w:rFonts w:ascii="Arial" w:hAnsi="Arial" w:cs="Arial"/>
                      <w:b/>
                      <w:bCs/>
                      <w:color w:val="000000"/>
                    </w:rPr>
                    <w:t>Ogólna wartość brutto (suma cen jednostkowych brutto)</w:t>
                  </w:r>
                </w:p>
              </w:tc>
              <w:tc>
                <w:tcPr>
                  <w:tcW w:w="4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A01" w:rsidRPr="00665497" w:rsidRDefault="00D03A01" w:rsidP="00A55D8A">
                  <w:pPr>
                    <w:framePr w:hSpace="141" w:wrap="around" w:vAnchor="text" w:hAnchor="margin" w:xAlign="center" w:y="101"/>
                    <w:rPr>
                      <w:rFonts w:ascii="Arial" w:hAnsi="Arial" w:cs="Arial"/>
                      <w:color w:val="000000"/>
                    </w:rPr>
                  </w:pPr>
                  <w:r w:rsidRPr="0066549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D03A01" w:rsidRPr="00665497" w:rsidTr="00106257">
              <w:trPr>
                <w:trHeight w:val="285"/>
              </w:trPr>
              <w:tc>
                <w:tcPr>
                  <w:tcW w:w="782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03A01" w:rsidRPr="00665497" w:rsidRDefault="00D03A01" w:rsidP="00A55D8A">
                  <w:pPr>
                    <w:framePr w:hSpace="141" w:wrap="around" w:vAnchor="text" w:hAnchor="margin" w:xAlign="center" w:y="101"/>
                    <w:rPr>
                      <w:rFonts w:ascii="Arial" w:hAnsi="Arial" w:cs="Arial"/>
                      <w:color w:val="000000"/>
                    </w:rPr>
                  </w:pPr>
                  <w:r w:rsidRPr="00665497">
                    <w:rPr>
                      <w:rFonts w:ascii="Arial" w:hAnsi="Arial" w:cs="Arial"/>
                      <w:color w:val="000000"/>
                    </w:rPr>
                    <w:t>Cena oferty obejmuje całość usług zawierającą wszystkie koszty wykonania pełnego zakresu przedmiotu zamówienia ( podatku VAT, innych opłat i podatków itp.). Cena oferty przez cały okres realizacji zamówienia nie będzie podlegała zmianom.</w:t>
                  </w:r>
                </w:p>
              </w:tc>
            </w:tr>
            <w:tr w:rsidR="00D03A01" w:rsidRPr="00665497" w:rsidTr="00106257">
              <w:trPr>
                <w:trHeight w:val="285"/>
              </w:trPr>
              <w:tc>
                <w:tcPr>
                  <w:tcW w:w="78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03A01" w:rsidRPr="00665497" w:rsidRDefault="00D03A01" w:rsidP="00A55D8A">
                  <w:pPr>
                    <w:framePr w:hSpace="141" w:wrap="around" w:vAnchor="text" w:hAnchor="margin" w:xAlign="center" w:y="101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D03A01" w:rsidRPr="00665497" w:rsidTr="00106257">
              <w:trPr>
                <w:trHeight w:val="285"/>
              </w:trPr>
              <w:tc>
                <w:tcPr>
                  <w:tcW w:w="78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03A01" w:rsidRPr="00665497" w:rsidRDefault="00D03A01" w:rsidP="00A55D8A">
                  <w:pPr>
                    <w:framePr w:hSpace="141" w:wrap="around" w:vAnchor="text" w:hAnchor="margin" w:xAlign="center" w:y="101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665497" w:rsidRDefault="00D03A01" w:rsidP="00D03A01">
            <w:pPr>
              <w:rPr>
                <w:rFonts w:ascii="Arial" w:hAnsi="Arial" w:cs="Arial"/>
                <w:color w:val="000000"/>
              </w:rPr>
            </w:pPr>
            <w:r w:rsidRPr="0066549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482F9E" w:rsidRPr="00665497" w:rsidRDefault="00482F9E">
      <w:pPr>
        <w:rPr>
          <w:rFonts w:ascii="Arial" w:hAnsi="Arial" w:cs="Arial"/>
        </w:rPr>
      </w:pPr>
    </w:p>
    <w:p w:rsidR="006C1CB3" w:rsidRPr="00665497" w:rsidRDefault="006C1CB3">
      <w:pPr>
        <w:rPr>
          <w:rFonts w:ascii="Arial" w:hAnsi="Arial" w:cs="Arial"/>
        </w:rPr>
      </w:pPr>
      <w:r w:rsidRPr="00665497">
        <w:rPr>
          <w:rFonts w:ascii="Arial" w:hAnsi="Arial" w:cs="Arial"/>
        </w:rPr>
        <w:t>Oświadczam, że:</w:t>
      </w:r>
    </w:p>
    <w:p w:rsidR="006C1CB3" w:rsidRPr="00665497" w:rsidRDefault="006C1CB3">
      <w:pPr>
        <w:rPr>
          <w:rFonts w:ascii="Arial" w:hAnsi="Arial" w:cs="Arial"/>
        </w:rPr>
      </w:pPr>
      <w:r w:rsidRPr="00665497">
        <w:rPr>
          <w:rFonts w:ascii="Arial" w:hAnsi="Arial" w:cs="Arial"/>
        </w:rPr>
        <w:t>1) zapoznałem się z zapytaniem ofertowym i nie wnoszę do tych zastrzeżeń</w:t>
      </w:r>
      <w:r w:rsidR="00482F9E" w:rsidRPr="00665497">
        <w:rPr>
          <w:rFonts w:ascii="Arial" w:hAnsi="Arial" w:cs="Arial"/>
        </w:rPr>
        <w:t>,</w:t>
      </w:r>
    </w:p>
    <w:p w:rsidR="006C1CB3" w:rsidRPr="00665497" w:rsidRDefault="006C1CB3">
      <w:pPr>
        <w:rPr>
          <w:rFonts w:ascii="Arial" w:hAnsi="Arial" w:cs="Arial"/>
        </w:rPr>
      </w:pPr>
      <w:r w:rsidRPr="00665497">
        <w:rPr>
          <w:rFonts w:ascii="Arial" w:hAnsi="Arial" w:cs="Arial"/>
        </w:rPr>
        <w:t>2) posiadam niezbędną wiedzę, doświadczenie, warunki techniczne i finansowe do realizacji przedmiotu zamówienia, na który</w:t>
      </w:r>
      <w:r w:rsidR="00482F9E" w:rsidRPr="00665497">
        <w:rPr>
          <w:rFonts w:ascii="Arial" w:hAnsi="Arial" w:cs="Arial"/>
        </w:rPr>
        <w:t xml:space="preserve"> </w:t>
      </w:r>
      <w:r w:rsidRPr="00665497">
        <w:rPr>
          <w:rFonts w:ascii="Arial" w:hAnsi="Arial" w:cs="Arial"/>
        </w:rPr>
        <w:t>składam ofertę;</w:t>
      </w:r>
    </w:p>
    <w:p w:rsidR="006E656E" w:rsidRPr="00665497" w:rsidRDefault="006C1CB3">
      <w:pPr>
        <w:rPr>
          <w:rFonts w:ascii="Arial" w:hAnsi="Arial" w:cs="Arial"/>
        </w:rPr>
      </w:pPr>
      <w:r w:rsidRPr="00665497">
        <w:rPr>
          <w:rFonts w:ascii="Arial" w:hAnsi="Arial" w:cs="Arial"/>
        </w:rPr>
        <w:t>3) dane teleadresowe Wykonawcy do prowadzenia korespondencji:</w:t>
      </w:r>
    </w:p>
    <w:p w:rsidR="006C1CB3" w:rsidRPr="00665497" w:rsidRDefault="006C1CB3">
      <w:pPr>
        <w:rPr>
          <w:rFonts w:ascii="Arial" w:hAnsi="Arial" w:cs="Arial"/>
        </w:rPr>
      </w:pPr>
      <w:r w:rsidRPr="00665497">
        <w:rPr>
          <w:rFonts w:ascii="Arial" w:hAnsi="Arial" w:cs="Arial"/>
        </w:rPr>
        <w:t>a) nazwa (firma) Wykonawcy: ..................................................</w:t>
      </w:r>
    </w:p>
    <w:p w:rsidR="006C1CB3" w:rsidRPr="00665497" w:rsidRDefault="006C1CB3">
      <w:pPr>
        <w:rPr>
          <w:rFonts w:ascii="Arial" w:hAnsi="Arial" w:cs="Arial"/>
        </w:rPr>
      </w:pPr>
      <w:r w:rsidRPr="00665497">
        <w:rPr>
          <w:rFonts w:ascii="Arial" w:hAnsi="Arial" w:cs="Arial"/>
        </w:rPr>
        <w:t>b) adres *..........................................................................................</w:t>
      </w:r>
    </w:p>
    <w:p w:rsidR="006C1CB3" w:rsidRPr="00665497" w:rsidRDefault="006C1CB3">
      <w:pPr>
        <w:rPr>
          <w:rFonts w:ascii="Arial" w:hAnsi="Arial" w:cs="Arial"/>
        </w:rPr>
      </w:pPr>
      <w:r w:rsidRPr="00665497">
        <w:rPr>
          <w:rFonts w:ascii="Arial" w:hAnsi="Arial" w:cs="Arial"/>
        </w:rPr>
        <w:t>tel.*.........................., fax.*..................................................................................................</w:t>
      </w:r>
    </w:p>
    <w:p w:rsidR="006C1CB3" w:rsidRPr="00665497" w:rsidRDefault="006C1CB3">
      <w:pPr>
        <w:rPr>
          <w:rFonts w:ascii="Arial" w:hAnsi="Arial" w:cs="Arial"/>
        </w:rPr>
      </w:pPr>
    </w:p>
    <w:p w:rsidR="006C1CB3" w:rsidRPr="00665497" w:rsidRDefault="006C1CB3">
      <w:pPr>
        <w:rPr>
          <w:rFonts w:ascii="Arial" w:hAnsi="Arial" w:cs="Arial"/>
        </w:rPr>
      </w:pPr>
    </w:p>
    <w:p w:rsidR="00E306F9" w:rsidRPr="00665497" w:rsidRDefault="00E306F9">
      <w:pPr>
        <w:rPr>
          <w:rFonts w:ascii="Arial" w:hAnsi="Arial" w:cs="Arial"/>
        </w:rPr>
      </w:pPr>
      <w:r w:rsidRPr="00665497">
        <w:rPr>
          <w:rFonts w:ascii="Arial" w:hAnsi="Arial" w:cs="Arial"/>
        </w:rPr>
        <w:t xml:space="preserve">                                                 ……………………………………     </w:t>
      </w:r>
    </w:p>
    <w:p w:rsidR="006C1CB3" w:rsidRPr="00665497" w:rsidRDefault="00E306F9">
      <w:pPr>
        <w:rPr>
          <w:rFonts w:ascii="Arial" w:hAnsi="Arial" w:cs="Arial"/>
        </w:rPr>
      </w:pPr>
      <w:r w:rsidRPr="00665497">
        <w:rPr>
          <w:rFonts w:ascii="Arial" w:hAnsi="Arial" w:cs="Arial"/>
        </w:rPr>
        <w:t xml:space="preserve">                                               </w:t>
      </w:r>
      <w:r w:rsidR="006C1CB3" w:rsidRPr="00665497">
        <w:rPr>
          <w:rFonts w:ascii="Arial" w:hAnsi="Arial" w:cs="Arial"/>
        </w:rPr>
        <w:t>podpisy, pieczątki osób upoważnionych</w:t>
      </w:r>
    </w:p>
    <w:sectPr w:rsidR="006C1CB3" w:rsidRPr="00665497" w:rsidSect="00B1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529A"/>
    <w:rsid w:val="000B47A2"/>
    <w:rsid w:val="0031529A"/>
    <w:rsid w:val="00335297"/>
    <w:rsid w:val="0037309D"/>
    <w:rsid w:val="00384A86"/>
    <w:rsid w:val="00476F0A"/>
    <w:rsid w:val="00482F9E"/>
    <w:rsid w:val="004A1E49"/>
    <w:rsid w:val="004C7978"/>
    <w:rsid w:val="00665497"/>
    <w:rsid w:val="006C1CB3"/>
    <w:rsid w:val="006E493C"/>
    <w:rsid w:val="006E7598"/>
    <w:rsid w:val="007607B2"/>
    <w:rsid w:val="007B1EF1"/>
    <w:rsid w:val="009F47FA"/>
    <w:rsid w:val="00A55D8A"/>
    <w:rsid w:val="00A77CB5"/>
    <w:rsid w:val="00B11CD4"/>
    <w:rsid w:val="00B36AF0"/>
    <w:rsid w:val="00C315A8"/>
    <w:rsid w:val="00C627B8"/>
    <w:rsid w:val="00D028AD"/>
    <w:rsid w:val="00D03A01"/>
    <w:rsid w:val="00E306F9"/>
    <w:rsid w:val="00F4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Inwestycje-4</dc:creator>
  <cp:lastModifiedBy>Inwestycje-4</cp:lastModifiedBy>
  <cp:revision>3</cp:revision>
  <cp:lastPrinted>2019-12-19T11:59:00Z</cp:lastPrinted>
  <dcterms:created xsi:type="dcterms:W3CDTF">2019-12-19T10:43:00Z</dcterms:created>
  <dcterms:modified xsi:type="dcterms:W3CDTF">2019-12-19T12:30:00Z</dcterms:modified>
</cp:coreProperties>
</file>